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475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7"/>
        <w:gridCol w:w="3697"/>
        <w:gridCol w:w="3398"/>
        <w:gridCol w:w="2104"/>
        <w:gridCol w:w="1805"/>
        <w:gridCol w:w="2246"/>
      </w:tblGrid>
      <w:tr w14:paraId="5FFD3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527" w:hRule="atLeast"/>
          <w:jc w:val="center"/>
        </w:trPr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05F9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附件2：</w:t>
            </w:r>
          </w:p>
        </w:tc>
        <w:tc>
          <w:tcPr>
            <w:tcW w:w="369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3C30D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9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70D6D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F04FB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6B4EF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83D5B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9DDB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7AC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8"/>
                <w:szCs w:val="48"/>
                <w:u w:val="none"/>
                <w:bdr w:val="none" w:color="auto" w:sz="0" w:space="0"/>
                <w:lang w:val="en-US" w:eastAsia="zh-CN" w:bidi="ar"/>
              </w:rPr>
              <w:t>项目报名表</w:t>
            </w:r>
            <w:bookmarkStart w:id="0" w:name="_GoBack"/>
            <w:bookmarkEnd w:id="0"/>
          </w:p>
        </w:tc>
      </w:tr>
      <w:tr w14:paraId="143E4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5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46E2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项目编号</w:t>
            </w:r>
          </w:p>
        </w:tc>
        <w:tc>
          <w:tcPr>
            <w:tcW w:w="36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0574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3584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供应商名称（全称）</w:t>
            </w:r>
          </w:p>
        </w:tc>
        <w:tc>
          <w:tcPr>
            <w:tcW w:w="21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1D34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授权代理人姓名</w:t>
            </w:r>
          </w:p>
        </w:tc>
        <w:tc>
          <w:tcPr>
            <w:tcW w:w="18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C7E2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联系电话</w:t>
            </w:r>
          </w:p>
        </w:tc>
        <w:tc>
          <w:tcPr>
            <w:tcW w:w="22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F736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电子邮箱</w:t>
            </w:r>
          </w:p>
        </w:tc>
      </w:tr>
      <w:tr w14:paraId="578F1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15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F035B7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369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978AF6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33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BA4BE5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0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995F48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03ECF4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4E9789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2528FE6B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E30245"/>
    <w:rsid w:val="50A6403F"/>
    <w:rsid w:val="612102DB"/>
    <w:rsid w:val="7ADB75EF"/>
    <w:rsid w:val="7D292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2025-12-04T09:56:51Z</dcterms:created>
  <dc:creator>lenovo</dc:creator>
  <cp:lastModifiedBy>五月的</cp:lastModifiedBy>
  <dcterms:modified xsi:type="dcterms:W3CDTF">2025-12-04T09:57:35Z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eyJoZGlkIjoiZTY2M2YxZTMzMjNkMzlmODdhMWYxYzc1OTg1NjgzNjUiLCJ1c2VySWQiOiI2Njk3NTExMjMifQ==</vt:lpwstr>
  </property>
  <property fmtid="{D5CDD505-2E9C-101B-9397-08002B2CF9AE}" pid="4" name="ICV">
    <vt:lpwstr>C67B1D78458A4AD298DD6F71B126AC75_12</vt:lpwstr>
  </property>
</Properties>
</file>